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C" w:rsidRPr="006C1876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AF4D0C" w:rsidRPr="006C1876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4D0C" w:rsidRPr="006C1876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AF4D0C" w:rsidRPr="006C1876" w:rsidRDefault="00AF4D0C" w:rsidP="00AF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0C" w:rsidRPr="006C1876" w:rsidRDefault="00AF4D0C" w:rsidP="00AF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0C" w:rsidRPr="006C1876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УТВЕРЖДЕНА</w:t>
      </w:r>
    </w:p>
    <w:p w:rsidR="00AF4D0C" w:rsidRPr="006C1876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AF4D0C" w:rsidRPr="006C1876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от ____._____.201</w:t>
      </w:r>
      <w:r w:rsidR="00EB5A91" w:rsidRPr="006C1876">
        <w:rPr>
          <w:rFonts w:ascii="Times New Roman" w:hAnsi="Times New Roman" w:cs="Times New Roman"/>
          <w:sz w:val="28"/>
          <w:szCs w:val="28"/>
        </w:rPr>
        <w:t>8</w:t>
      </w:r>
      <w:r w:rsidRPr="006C1876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AF4D0C" w:rsidRPr="006C1876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AF4D0C" w:rsidRPr="006C1876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6C1876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</w:rPr>
      </w:pPr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</w:rPr>
      </w:pPr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</w:rPr>
      </w:pPr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AF4D0C" w:rsidRPr="006C1876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>на 201</w:t>
      </w:r>
      <w:r w:rsidR="00EB5A91" w:rsidRPr="006C1876">
        <w:rPr>
          <w:rFonts w:ascii="Times New Roman" w:hAnsi="Times New Roman" w:cs="Times New Roman"/>
          <w:sz w:val="28"/>
          <w:szCs w:val="28"/>
        </w:rPr>
        <w:t>8</w:t>
      </w:r>
      <w:r w:rsidRPr="006C1876">
        <w:rPr>
          <w:rFonts w:ascii="Times New Roman" w:hAnsi="Times New Roman" w:cs="Times New Roman"/>
          <w:sz w:val="28"/>
          <w:szCs w:val="28"/>
        </w:rPr>
        <w:t xml:space="preserve"> – 201</w:t>
      </w:r>
      <w:r w:rsidR="00EB5A91" w:rsidRPr="006C1876">
        <w:rPr>
          <w:rFonts w:ascii="Times New Roman" w:hAnsi="Times New Roman" w:cs="Times New Roman"/>
          <w:sz w:val="28"/>
          <w:szCs w:val="28"/>
        </w:rPr>
        <w:t>9</w:t>
      </w:r>
      <w:r w:rsidRPr="006C187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4D0C" w:rsidRPr="006C1876" w:rsidRDefault="00AF4D0C" w:rsidP="00F5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 xml:space="preserve">по </w:t>
      </w:r>
      <w:r w:rsidRPr="006C1876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</w:p>
    <w:p w:rsidR="00AF4D0C" w:rsidRPr="006C1876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6C1876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6C1876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 2</w:t>
      </w:r>
      <w:r w:rsidR="00EB5A91" w:rsidRPr="006C1876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F54ADB" w:rsidRPr="006C1876" w:rsidRDefault="00F54ADB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6C1876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87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6C18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54ADB" w:rsidRPr="006C1876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F54ADB" w:rsidRPr="006C1876" w:rsidRDefault="00F54ADB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6C1876" w:rsidRDefault="00AF4D0C" w:rsidP="00F5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7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B5A91" w:rsidRPr="006C1876">
        <w:rPr>
          <w:rFonts w:ascii="Times New Roman" w:hAnsi="Times New Roman" w:cs="Times New Roman"/>
          <w:sz w:val="28"/>
          <w:szCs w:val="28"/>
          <w:u w:val="single"/>
        </w:rPr>
        <w:t>Голуб Екатерина Николаевна</w:t>
      </w:r>
    </w:p>
    <w:p w:rsidR="00F54ADB" w:rsidRPr="006C1876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EF7" w:rsidRPr="00F62569" w:rsidRDefault="00D16EF7" w:rsidP="00D16E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256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F62569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Pr="00F62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t>Федерального государ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softHyphen/>
        <w:t>ственного образовательного стандарта начального общего обра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softHyphen/>
        <w:t>зования</w:t>
      </w:r>
      <w:proofErr w:type="gramStart"/>
      <w:r w:rsidRPr="00F625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625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proofErr w:type="gramStart"/>
      <w:r w:rsidRPr="00F6256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62569">
        <w:rPr>
          <w:rFonts w:ascii="Times New Roman" w:hAnsi="Times New Roman" w:cs="Times New Roman"/>
          <w:sz w:val="28"/>
          <w:szCs w:val="28"/>
          <w:u w:val="single"/>
        </w:rPr>
        <w:t>борника рабочих программ «Школа России» 1- 4 классы, М., «Просвещение», 2014, авторской программы</w:t>
      </w:r>
      <w:r w:rsidRPr="00F62569">
        <w:rPr>
          <w:rStyle w:val="FontStyle19"/>
          <w:sz w:val="28"/>
          <w:szCs w:val="28"/>
          <w:u w:val="single"/>
        </w:rPr>
        <w:t xml:space="preserve"> Л.Ф.Климановой, В.Г.Горецкого, М.В. </w:t>
      </w:r>
      <w:proofErr w:type="spellStart"/>
      <w:r w:rsidRPr="00F62569">
        <w:rPr>
          <w:rStyle w:val="FontStyle19"/>
          <w:sz w:val="28"/>
          <w:szCs w:val="28"/>
          <w:u w:val="single"/>
        </w:rPr>
        <w:t>Головановой</w:t>
      </w:r>
      <w:proofErr w:type="spellEnd"/>
      <w:r w:rsidRPr="00F62569">
        <w:rPr>
          <w:rStyle w:val="FontStyle19"/>
          <w:sz w:val="28"/>
          <w:szCs w:val="28"/>
          <w:u w:val="single"/>
        </w:rPr>
        <w:t xml:space="preserve"> «Литературное чтение»</w:t>
      </w:r>
      <w:r w:rsidRPr="00F625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56B2" w:rsidRDefault="00EB56B2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4ADB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4ADB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4ADB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284"/>
        <w:gridCol w:w="4819"/>
      </w:tblGrid>
      <w:tr w:rsidR="00F54ADB" w:rsidRPr="00F54ADB" w:rsidTr="00202382">
        <w:tc>
          <w:tcPr>
            <w:tcW w:w="4786" w:type="dxa"/>
          </w:tcPr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от  ____. ____.  201</w:t>
            </w:r>
            <w:r w:rsidR="00EB5A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F54ADB" w:rsidRPr="00F54ADB" w:rsidRDefault="00F54ADB" w:rsidP="00EB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4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="0022176E" w:rsidRPr="0022176E">
              <w:rPr>
                <w:rFonts w:ascii="Times New Roman" w:eastAsia="Times New Roman" w:hAnsi="Times New Roman" w:cs="Times New Roman"/>
                <w:sz w:val="28"/>
                <w:szCs w:val="28"/>
              </w:rPr>
              <w:t>В.Ф.Переходкина</w:t>
            </w:r>
            <w:proofErr w:type="spellEnd"/>
          </w:p>
        </w:tc>
        <w:tc>
          <w:tcPr>
            <w:tcW w:w="284" w:type="dxa"/>
          </w:tcPr>
          <w:p w:rsidR="00F54ADB" w:rsidRPr="00F54ADB" w:rsidRDefault="00F54ADB" w:rsidP="00F5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21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76E">
              <w:rPr>
                <w:rFonts w:ascii="Times New Roman" w:eastAsia="Times New Roman" w:hAnsi="Times New Roman" w:cs="Times New Roman"/>
                <w:sz w:val="28"/>
                <w:szCs w:val="28"/>
              </w:rPr>
              <w:t>И.В.Левтерова</w:t>
            </w:r>
            <w:proofErr w:type="spellEnd"/>
          </w:p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F54ADB" w:rsidRPr="00F54ADB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>____. ____. 201</w:t>
            </w:r>
            <w:r w:rsidR="00D808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54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4ADB" w:rsidRPr="00F54ADB" w:rsidRDefault="00F54ADB" w:rsidP="00F5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6EF7" w:rsidRDefault="00D16EF7" w:rsidP="006C18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4ADB" w:rsidRPr="006C1876" w:rsidRDefault="00F54ADB" w:rsidP="006C18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1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</w:p>
    <w:p w:rsidR="006C1876" w:rsidRDefault="00F54ADB" w:rsidP="006C187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По календарному учебному графику на 201</w:t>
      </w:r>
      <w:r w:rsidR="00882A5C"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882A5C"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для 2 класса  предусмотрено 34 учебные недели, по учебному плану на 201</w:t>
      </w:r>
      <w:r w:rsidR="00882A5C"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882A5C"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на изучение </w:t>
      </w:r>
      <w:r w:rsidRPr="006C187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литературного чтения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4 ч. в неделю,</w:t>
      </w:r>
      <w:r w:rsidR="00882A5C"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следовательно, настоящая рабочая программа должна быть спланирована на </w:t>
      </w:r>
      <w:r w:rsidRPr="006C187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136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ч. в год. </w:t>
      </w:r>
    </w:p>
    <w:p w:rsidR="00F54ADB" w:rsidRPr="006C1876" w:rsidRDefault="00F54ADB" w:rsidP="006C187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 __ уро</w:t>
      </w:r>
      <w:proofErr w:type="gramStart"/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к(</w:t>
      </w:r>
      <w:proofErr w:type="gramEnd"/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-а/</w:t>
      </w:r>
      <w:proofErr w:type="spellStart"/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выпадают на нерабочие праздничные дни _______________ программа будет выполнена в полном объеме за ____ ч. в год за счет уменьшения часов на повторение (по теме ИЛИ в конце учебного года) ИЛИ за счет объединения тем «…» и «…». </w:t>
      </w: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F54ADB" w:rsidRPr="006C1876" w:rsidRDefault="00F54ADB" w:rsidP="006C1876">
      <w:pPr>
        <w:pStyle w:val="14"/>
        <w:shd w:val="clear" w:color="auto" w:fill="auto"/>
        <w:tabs>
          <w:tab w:val="left" w:pos="94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обучения: </w:t>
      </w:r>
    </w:p>
    <w:p w:rsidR="00F54ADB" w:rsidRPr="006C1876" w:rsidRDefault="00F54ADB" w:rsidP="006C1876">
      <w:pPr>
        <w:pStyle w:val="14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художественно-творческих и познавательных способностей, эмоциональ</w:t>
      </w:r>
      <w:r w:rsidRPr="006C1876">
        <w:rPr>
          <w:rFonts w:ascii="Times New Roman" w:hAnsi="Times New Roman" w:cs="Times New Roman"/>
          <w:color w:val="000000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54ADB" w:rsidRPr="006C1876" w:rsidRDefault="00F54ADB" w:rsidP="006C1876">
      <w:pPr>
        <w:pStyle w:val="14"/>
        <w:numPr>
          <w:ilvl w:val="0"/>
          <w:numId w:val="44"/>
        </w:numPr>
        <w:shd w:val="clear" w:color="auto" w:fill="auto"/>
        <w:tabs>
          <w:tab w:val="left" w:pos="284"/>
          <w:tab w:val="left" w:pos="910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</w:t>
      </w:r>
    </w:p>
    <w:p w:rsidR="00F54ADB" w:rsidRPr="006C1876" w:rsidRDefault="00F54ADB" w:rsidP="006C1876">
      <w:pPr>
        <w:pStyle w:val="14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кругозора и приобретение опыта самостоятельной читательской деятельности;</w:t>
      </w:r>
    </w:p>
    <w:p w:rsidR="00F54ADB" w:rsidRPr="006C1876" w:rsidRDefault="00F54ADB" w:rsidP="006C1876">
      <w:pPr>
        <w:pStyle w:val="14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F54ADB" w:rsidRPr="006C1876" w:rsidRDefault="00F54ADB" w:rsidP="006C1876">
      <w:pPr>
        <w:pStyle w:val="14"/>
        <w:shd w:val="clear" w:color="auto" w:fill="auto"/>
        <w:spacing w:before="0" w:line="240" w:lineRule="auto"/>
        <w:ind w:firstLine="5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Задачи обучения: </w:t>
      </w:r>
    </w:p>
    <w:p w:rsidR="00F54ADB" w:rsidRPr="006C1876" w:rsidRDefault="00F54ADB" w:rsidP="006C1876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F54ADB" w:rsidRPr="006C1876" w:rsidRDefault="00F54ADB" w:rsidP="006C1876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6C1876">
        <w:rPr>
          <w:rFonts w:ascii="Times New Roman" w:hAnsi="Times New Roman" w:cs="Times New Roman"/>
          <w:color w:val="000000"/>
          <w:sz w:val="24"/>
          <w:szCs w:val="24"/>
        </w:rPr>
        <w:t>общеучебное</w:t>
      </w:r>
      <w:proofErr w:type="spellEnd"/>
      <w:r w:rsidRPr="006C1876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осознанно читать тексты, работать различной информацией, интерпретировать информацию в соответствии с запросами.</w:t>
      </w:r>
    </w:p>
    <w:p w:rsidR="00F54ADB" w:rsidRPr="006C1876" w:rsidRDefault="00F54ADB" w:rsidP="006C1876">
      <w:pPr>
        <w:pStyle w:val="16"/>
        <w:keepNext/>
        <w:keepLines/>
        <w:numPr>
          <w:ilvl w:val="0"/>
          <w:numId w:val="45"/>
        </w:numPr>
        <w:shd w:val="clear" w:color="auto" w:fill="auto"/>
        <w:tabs>
          <w:tab w:val="left" w:pos="800"/>
        </w:tabs>
        <w:spacing w:before="0" w:line="240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6C1876">
        <w:rPr>
          <w:rFonts w:ascii="Times New Roman" w:hAnsi="Times New Roman" w:cs="Times New Roman"/>
          <w:b w:val="0"/>
          <w:color w:val="000000"/>
          <w:sz w:val="24"/>
          <w:szCs w:val="24"/>
        </w:rPr>
        <w:t>Овладение речевой, письменной и коммуникативной культурой.</w:t>
      </w:r>
      <w:bookmarkEnd w:id="0"/>
    </w:p>
    <w:p w:rsidR="00F54ADB" w:rsidRPr="006C1876" w:rsidRDefault="00F54ADB" w:rsidP="006C1876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</w:t>
      </w:r>
      <w:r w:rsidRPr="006C187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ие объекты и процессы, самостоятельно пользуются справочным материалом учебника, их </w:t>
      </w:r>
      <w:proofErr w:type="spellStart"/>
      <w:r w:rsidRPr="006C1876">
        <w:rPr>
          <w:rFonts w:ascii="Times New Roman" w:hAnsi="Times New Roman" w:cs="Times New Roman"/>
          <w:color w:val="000000"/>
          <w:sz w:val="24"/>
          <w:szCs w:val="24"/>
        </w:rPr>
        <w:t>эдят</w:t>
      </w:r>
      <w:proofErr w:type="spellEnd"/>
      <w:r w:rsidRPr="006C187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в словарях, справочниках и энциклопедиях, высказывают собственное мнение на основе прочитанного и услышанного.</w:t>
      </w:r>
    </w:p>
    <w:p w:rsidR="00F54ADB" w:rsidRPr="006C1876" w:rsidRDefault="00F54ADB" w:rsidP="006C1876">
      <w:pPr>
        <w:pStyle w:val="16"/>
        <w:keepNext/>
        <w:keepLines/>
        <w:numPr>
          <w:ilvl w:val="0"/>
          <w:numId w:val="45"/>
        </w:numPr>
        <w:shd w:val="clear" w:color="auto" w:fill="auto"/>
        <w:tabs>
          <w:tab w:val="left" w:pos="831"/>
        </w:tabs>
        <w:spacing w:before="0" w:line="240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6C1876">
        <w:rPr>
          <w:rFonts w:ascii="Times New Roman" w:hAnsi="Times New Roman" w:cs="Times New Roman"/>
          <w:b w:val="0"/>
          <w:sz w:val="24"/>
          <w:szCs w:val="24"/>
        </w:rPr>
        <w:t>Воспитание эстетического отношения к действительности, отражённой в худо</w:t>
      </w:r>
      <w:r w:rsidRPr="006C1876">
        <w:rPr>
          <w:rFonts w:ascii="Times New Roman" w:hAnsi="Times New Roman" w:cs="Times New Roman"/>
          <w:b w:val="0"/>
          <w:sz w:val="24"/>
          <w:szCs w:val="24"/>
        </w:rPr>
        <w:softHyphen/>
        <w:t>жественной литературе.</w:t>
      </w:r>
    </w:p>
    <w:p w:rsidR="00F54ADB" w:rsidRPr="006C1876" w:rsidRDefault="00F54ADB" w:rsidP="006C1876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color w:val="000000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</w:t>
      </w:r>
      <w:r w:rsidRPr="006C1876">
        <w:rPr>
          <w:rFonts w:ascii="Times New Roman" w:hAnsi="Times New Roman" w:cs="Times New Roman"/>
          <w:color w:val="000000"/>
          <w:sz w:val="24"/>
          <w:szCs w:val="24"/>
        </w:rPr>
        <w:softHyphen/>
        <w:t>ство и различия используемых художественных средств; создавать свои собственные худо</w:t>
      </w:r>
      <w:r w:rsidRPr="006C1876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произведения на основе прочитанных.</w:t>
      </w:r>
    </w:p>
    <w:p w:rsidR="00251589" w:rsidRPr="006C1876" w:rsidRDefault="00251589" w:rsidP="006C1876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89" w:rsidRPr="006C1876" w:rsidRDefault="00F54ADB" w:rsidP="006C1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2.</w:t>
      </w:r>
      <w:r w:rsidRPr="006C1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Планируемые предметные результаты освоения учебного предмета «Литературное чтение»</w:t>
      </w:r>
    </w:p>
    <w:p w:rsidR="00AF4D0C" w:rsidRPr="006C1876" w:rsidRDefault="00AF4D0C" w:rsidP="006C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87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F4D0C" w:rsidRPr="006C1876" w:rsidRDefault="00AF4D0C" w:rsidP="006C18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F4D0C" w:rsidRPr="006C1876" w:rsidRDefault="00AF4D0C" w:rsidP="006C1876">
      <w:pPr>
        <w:pStyle w:val="111"/>
        <w:numPr>
          <w:ilvl w:val="0"/>
          <w:numId w:val="46"/>
        </w:numPr>
        <w:contextualSpacing/>
        <w:jc w:val="both"/>
        <w:rPr>
          <w:lang w:val="ru-RU"/>
        </w:rPr>
      </w:pPr>
      <w:r w:rsidRPr="006C1876">
        <w:rPr>
          <w:lang w:val="ru-RU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F4D0C" w:rsidRPr="006C1876" w:rsidRDefault="00AF4D0C" w:rsidP="006C18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F4D0C" w:rsidRPr="006C1876" w:rsidRDefault="00AF4D0C" w:rsidP="006C18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AF4D0C" w:rsidRPr="006C1876" w:rsidRDefault="00AF4D0C" w:rsidP="006C187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F4D0C" w:rsidRPr="006C1876" w:rsidRDefault="00AF4D0C" w:rsidP="006C18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F4D0C" w:rsidRPr="006C1876" w:rsidRDefault="00AF4D0C" w:rsidP="006C18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F4D0C" w:rsidRPr="006C1876" w:rsidRDefault="00AF4D0C" w:rsidP="006C187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AF4D0C" w:rsidRPr="006C1876" w:rsidRDefault="00AF4D0C" w:rsidP="006C187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AF4D0C" w:rsidRPr="006C1876" w:rsidRDefault="00AF4D0C" w:rsidP="006C187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6C187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C1876">
        <w:rPr>
          <w:rFonts w:ascii="Times New Roman" w:hAnsi="Times New Roman" w:cs="Times New Roman"/>
          <w:sz w:val="24"/>
          <w:szCs w:val="24"/>
        </w:rPr>
        <w:t>.</w:t>
      </w:r>
    </w:p>
    <w:p w:rsidR="00D60761" w:rsidRPr="006C1876" w:rsidRDefault="00D60761" w:rsidP="006C187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0C" w:rsidRPr="006C1876" w:rsidRDefault="00AF4D0C" w:rsidP="006C1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C18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F4D0C" w:rsidRPr="006C1876" w:rsidRDefault="00AF4D0C" w:rsidP="006C1876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876">
        <w:rPr>
          <w:rFonts w:ascii="Times New Roman" w:hAnsi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F4D0C" w:rsidRPr="006C1876" w:rsidRDefault="00AF4D0C" w:rsidP="006C1876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876">
        <w:rPr>
          <w:rFonts w:ascii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AF4D0C" w:rsidRPr="006C1876" w:rsidRDefault="00AF4D0C" w:rsidP="006C1876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876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AF4D0C" w:rsidRPr="006C1876" w:rsidRDefault="00AF4D0C" w:rsidP="006C1876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876">
        <w:rPr>
          <w:rFonts w:ascii="Times New Roman" w:hAnsi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F4D0C" w:rsidRPr="006C1876" w:rsidRDefault="00AF4D0C" w:rsidP="006C1876">
      <w:pPr>
        <w:pStyle w:val="afb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876">
        <w:rPr>
          <w:rFonts w:ascii="Times New Roman" w:hAnsi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F4D0C" w:rsidRPr="006C1876" w:rsidRDefault="00AF4D0C" w:rsidP="006C1876">
      <w:pPr>
        <w:numPr>
          <w:ilvl w:val="0"/>
          <w:numId w:val="49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lastRenderedPageBreak/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F4D0C" w:rsidRPr="006C1876" w:rsidRDefault="00AF4D0C" w:rsidP="006C1876">
      <w:pPr>
        <w:numPr>
          <w:ilvl w:val="0"/>
          <w:numId w:val="49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876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AF4D0C" w:rsidRPr="006C1876" w:rsidRDefault="00AF4D0C" w:rsidP="006C1876">
      <w:pPr>
        <w:numPr>
          <w:ilvl w:val="0"/>
          <w:numId w:val="49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D60761" w:rsidRPr="006C1876" w:rsidRDefault="00D60761" w:rsidP="006C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0C" w:rsidRPr="006C1876" w:rsidRDefault="00AF4D0C" w:rsidP="006C1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87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6C1876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6C1876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C1876">
        <w:rPr>
          <w:rFonts w:ascii="Times New Roman" w:hAnsi="Times New Roman" w:cs="Times New Roman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6C1876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6C1876">
        <w:rPr>
          <w:rFonts w:ascii="Times New Roman" w:hAnsi="Times New Roman" w:cs="Times New Roman"/>
          <w:sz w:val="24"/>
          <w:szCs w:val="24"/>
        </w:rPr>
        <w:t>, татарскую, коми, чеченскую и др.)</w:t>
      </w:r>
      <w:r w:rsidRPr="006C1876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F4D0C" w:rsidRPr="006C1876" w:rsidRDefault="00AF4D0C" w:rsidP="006C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4D0C" w:rsidRPr="006C1876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876"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2F765C" w:rsidRDefault="00AF4D0C" w:rsidP="006C187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76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E1619B" w:rsidRPr="00E1619B" w:rsidRDefault="00E1619B" w:rsidP="00E161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761" w:rsidRPr="006C1876" w:rsidRDefault="00D60761" w:rsidP="006C18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1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</w:t>
      </w:r>
      <w:r w:rsidRPr="006C1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Содержание учебного  предмета «Литературное чтение»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Вводный урок (1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учебником, системой условных обозначений, содержанием учебника, словарём.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Самое великое чудо на свете (4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Книги, прочитанные летом. Любимые книги. Герои любимых книг. Творчество читателя. Талант читателя.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Устное народное творчество (15 часов)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Произведения устного народного творчества: пословицы, поговорки, народные песни,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прибаутки, считалки, небылицы, загадки, сказки.</w:t>
      </w:r>
      <w:proofErr w:type="gram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Люблю природу русскую. Осень (8ч)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Лирические стихотворения Ф.Тютчева, К.Бальмонта, А.Плещеева, А.Фета, А.Толстого, С.Есенина.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Русские писатели (14ч)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братьях наших меньших (12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Весёлые стихи о животных А.Шибаева,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Б.Заходера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И.Пивоваровой,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В.Берестова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Научно-популярный текст Н.Сладкова. Рассказы о животных М.Пришвина,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Е.Чарушина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Б.Житкова, В.Бианки.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 детских журналов (9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из детских журналов. Д.Хармс, Ю.Владимиров, А.Введенский.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Люблю природу русскую. Зима </w:t>
      </w:r>
      <w:proofErr w:type="gramStart"/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Лирические стихотворения И.Бунина, К.Бальмонта, Я.Акима, Ф.Тютчева, С.Есенина, С.Дрожжина.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А.Прокофьева.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Писатели детям (17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К.И.Чуковский. Сказки. «Путаница», «Радость», «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горе». С.Маршак «Кот и </w:t>
      </w:r>
      <w:proofErr w:type="gram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лодыри</w:t>
      </w:r>
      <w:proofErr w:type="gram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Стихотворения С.В.Михалкова,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А.Л.Барто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Юмористические рассказы Н.Н.Носова.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 и мои друзья (10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Стихи о дружбе и друзьях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В.Берестова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Э.Мошковской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В.Лунина. Рассказы Н.Булгакова, Ю.Ермолаева, В.Осеевой.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Люблю природу русскую. Весна (9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Э.Мошковской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в шутку и всерьёз (14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Весёлые стихи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Б.Заходера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Э.Успенского, 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И.Токмаковой</w:t>
      </w:r>
      <w:proofErr w:type="gram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ерой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авторских стихотворений. Ритм стихотворения.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Литература зарубежных стран </w:t>
      </w:r>
      <w:proofErr w:type="gramStart"/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C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ч)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Ш.Перро «Кот в сапогах», «Красная Шапочка».</w:t>
      </w:r>
    </w:p>
    <w:p w:rsidR="00D60761" w:rsidRPr="006C1876" w:rsidRDefault="00D60761" w:rsidP="006C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Г.С.Андерсен</w:t>
      </w:r>
      <w:proofErr w:type="gram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Принцесса на горошине».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Эни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Хогарт. «</w:t>
      </w:r>
      <w:proofErr w:type="spellStart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Мафин</w:t>
      </w:r>
      <w:proofErr w:type="spellEnd"/>
      <w:r w:rsidRPr="006C1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паук».</w:t>
      </w:r>
    </w:p>
    <w:p w:rsidR="00D60761" w:rsidRPr="00D60761" w:rsidRDefault="00D60761" w:rsidP="00D60761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761" w:rsidRDefault="00D60761" w:rsidP="00AF4D0C">
      <w:pPr>
        <w:jc w:val="center"/>
        <w:rPr>
          <w:rFonts w:ascii="Arial" w:hAnsi="Arial" w:cs="Arial"/>
          <w:b/>
          <w:smallCaps/>
        </w:rPr>
      </w:pPr>
    </w:p>
    <w:p w:rsidR="00D60761" w:rsidRDefault="00D60761" w:rsidP="00AF4D0C">
      <w:pPr>
        <w:jc w:val="center"/>
        <w:rPr>
          <w:rFonts w:ascii="Arial" w:hAnsi="Arial" w:cs="Arial"/>
          <w:b/>
          <w:smallCaps/>
        </w:rPr>
      </w:pPr>
    </w:p>
    <w:p w:rsidR="00202382" w:rsidRDefault="0020238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AF4D0C" w:rsidRDefault="009B357D" w:rsidP="00AF4D0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B357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Раздел 4. </w:t>
      </w:r>
      <w:r w:rsidR="00AF4D0C" w:rsidRPr="009B357D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"/>
        <w:gridCol w:w="1134"/>
        <w:gridCol w:w="2551"/>
        <w:gridCol w:w="2126"/>
        <w:gridCol w:w="3828"/>
      </w:tblGrid>
      <w:tr w:rsidR="009B357D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проведения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виды учебной деятельности</w:t>
            </w:r>
          </w:p>
        </w:tc>
      </w:tr>
      <w:tr w:rsidR="009B357D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Самое великое чудо на свете. Р.С.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Сеф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«Читателю».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43156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Ориентироваться в учебнике по литературному чтению, применять систему условных обозначений</w:t>
            </w:r>
          </w:p>
        </w:tc>
      </w:tr>
      <w:tr w:rsidR="009B357D" w:rsidRPr="002F765C" w:rsidTr="00FD193E">
        <w:trPr>
          <w:trHeight w:val="26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Устное народное творчество (12 часов)</w:t>
            </w:r>
          </w:p>
        </w:tc>
      </w:tr>
      <w:tr w:rsidR="009B357D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Русские народные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песни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водная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43156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9B357D"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итать, выражая настроение произведения, находить созвучные окончания в тексте.</w:t>
            </w:r>
          </w:p>
        </w:tc>
      </w:tr>
      <w:tr w:rsidR="006A04AB" w:rsidRPr="002F765C" w:rsidTr="00FD193E">
        <w:trPr>
          <w:trHeight w:val="39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прибаутки, считалки и небылицы.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различие в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потешках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прибаутках, сходных по теме.</w:t>
            </w:r>
          </w:p>
        </w:tc>
      </w:tr>
      <w:tr w:rsidR="006A04AB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Загадки, пословицы и поговорки.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русскими </w:t>
            </w:r>
            <w:r w:rsidRPr="00E1619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народными пословицами. Объяснять смысл пословиц, соотносить смысл пословиц с содержанием и жизненным опытом. </w:t>
            </w:r>
          </w:p>
        </w:tc>
      </w:tr>
      <w:tr w:rsidR="006A04AB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Сказки. Ю.П.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Мориц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«Сказка по лесу идёт».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6A04AB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«Петушок и бобовое зёрнышко».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6A04AB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«У страха глаза велики».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Читать, передавая настроение героя. Характеризовать героев сказки. </w:t>
            </w:r>
          </w:p>
        </w:tc>
      </w:tr>
      <w:tr w:rsidR="006A04AB" w:rsidRPr="002F765C" w:rsidTr="00FD193E">
        <w:trPr>
          <w:trHeight w:val="2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«Лиса и тетерев». Проверка техники чтения.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Характеризовать героев сказки. </w:t>
            </w:r>
          </w:p>
        </w:tc>
      </w:tr>
      <w:tr w:rsidR="006A04AB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D1469E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«Лиса и журавль».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Составлять план сказки. Рассказывать сказку, используя иллюстрации в книге. </w:t>
            </w:r>
          </w:p>
        </w:tc>
      </w:tr>
      <w:tr w:rsidR="006A04AB" w:rsidRPr="002F765C" w:rsidTr="00FD193E">
        <w:trPr>
          <w:trHeight w:val="88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1C36F1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«Каша из топора».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Характеризовать героев сказки. </w:t>
            </w:r>
          </w:p>
        </w:tc>
      </w:tr>
      <w:tr w:rsidR="006A04AB" w:rsidRPr="002F765C" w:rsidTr="00FD193E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1C36F1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«Гуси-лебеди».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6A04AB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1C36F1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 Шибаев «Вспомни сказку».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AB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9B357D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695AD4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</w:t>
            </w:r>
            <w:r w:rsidR="00C542BE"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бщающий урок по теме «Устное на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родное творчество»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екущий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7D" w:rsidRPr="00E1619B" w:rsidRDefault="006A04AB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Систематизировать и проверить свои знания по данной теме. </w:t>
            </w:r>
          </w:p>
        </w:tc>
      </w:tr>
      <w:tr w:rsidR="00431567" w:rsidRPr="002F765C" w:rsidTr="00FD193E">
        <w:trPr>
          <w:trHeight w:val="273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7" w:rsidRPr="00E1619B" w:rsidRDefault="0043156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Люблю природу русскую! Осень (7 часов)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Нравится ли вам осень? Осенние загадки.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Отвечать на вопросы, используя свои наблюдения.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 Тютчев «Есть в осени первоначальной …» К. Бальмонт «Поспевает брусника…»А. Плещеев «Осень наступила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стихотворения, передавая с помощью интонации настроение поэта. Сравнивать стихи разных поэтов на одну тему.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 Фет «Ласточки пропали…»А. Толстой «Осень».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C256C0" w:rsidRPr="002F765C" w:rsidTr="00FD193E">
        <w:trPr>
          <w:trHeight w:val="11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Есенин «Закружилась листва золотая»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Брюсов «Сухие листья».И.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Токмакова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«Опустел скворечник».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В.Д. Берестов «Хитрые грибы».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М.М. Пришвин «Осеннее утро».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Наблюдать за жизнью слов в художественном тексте.</w:t>
            </w:r>
          </w:p>
        </w:tc>
      </w:tr>
      <w:tr w:rsidR="009B357D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FC6DB5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«Люблю природу русскую! Осень».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</w:tc>
      </w:tr>
      <w:tr w:rsidR="009B357D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Русские писатели (15 часов)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Пушкин. Викторина по сказкам поэта.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Сравнивать авторские и народные произведения, отгадывать загадки, отвечать на вопросы викторины. </w:t>
            </w:r>
          </w:p>
        </w:tc>
      </w:tr>
      <w:tr w:rsidR="00C256C0" w:rsidRPr="002F765C" w:rsidTr="00FD193E">
        <w:trPr>
          <w:trHeight w:val="1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«У лукоморья дуб зелёный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«Вот север, тучи нагоняя…», «Зима! Крестьянин торжествуя…»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Наблюдать за рифмой и ритмом стихотворного текста. Находить средства художественной выразительности.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«Сказка о рыбаке и рыбке».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«Сказка о рыбаке и рыбке».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«Сказка о рыбаке и рыбке».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сказку в прозе по плану. Выразительно читать. </w:t>
            </w:r>
          </w:p>
        </w:tc>
      </w:tr>
      <w:tr w:rsidR="009B357D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Крылов.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7D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И.А. Крылова.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Крылов «Лебедь, рак и щука».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Крылов «Стрекоза и муравей».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«Старый дед и внучек».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главных героев произведения. Давать характеристики героев.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«Филиппок».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главных героев произведения. Давать характеристики героев. </w:t>
            </w:r>
          </w:p>
        </w:tc>
      </w:tr>
      <w:tr w:rsidR="00C256C0" w:rsidRPr="002F765C" w:rsidTr="00FD193E">
        <w:trPr>
          <w:trHeight w:val="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Правда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дороже».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текст, </w:t>
            </w:r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соотносить пословицы и смысл прозаического произведения.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«Котёнок».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главных героев произведения. Давать характеристики героев. </w:t>
            </w:r>
          </w:p>
        </w:tc>
      </w:tr>
      <w:tr w:rsidR="009B357D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страницы.</w:t>
            </w:r>
            <w:r w:rsidR="00C542BE"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техники чтения.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9B357D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«Русские писатели».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6A04AB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AB" w:rsidRPr="00E1619B" w:rsidRDefault="006A04AB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 братьях наших меньших (10 часов)</w:t>
            </w:r>
          </w:p>
        </w:tc>
      </w:tr>
      <w:tr w:rsidR="009B357D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 Сладков «Они и мы»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.А. Шибаев «Кто кем становится?»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E1619B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Заходер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«Плачет киска …»И. Пивоварова «Жила-была собака…»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Находить авторские сравнения и подбирать свои. Определять главных героев произведения.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Берестов «Кошкин щенок».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авторские сравнения и подбирать свои. Определять главных 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героев произведения. </w:t>
            </w:r>
          </w:p>
        </w:tc>
      </w:tr>
      <w:tr w:rsidR="00C256C0" w:rsidRPr="002F765C" w:rsidTr="00FD193E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М.М. Пришвин «Ребята и утята».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Сравнивать художественные и научно-познавательные тексты, сказки и рассказы о животных.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Е.И.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Чарушин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619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«Страшный рассказ».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героев и характеризовать их. Воспринимать на слух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256C0" w:rsidRPr="002F765C" w:rsidTr="00FD193E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Б.С. Житков «Храбрый утёнок».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Выражать своё собственное отношение к героям, давать нравственную оценку поступкам.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В.В. Бианки «Музыкант».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Видеть красоту природы, изображённую в художественном произведении, составлять план и пересказывать. </w:t>
            </w:r>
          </w:p>
        </w:tc>
      </w:tr>
      <w:tr w:rsidR="00C256C0" w:rsidRPr="002F765C" w:rsidTr="00FD193E">
        <w:trPr>
          <w:trHeight w:val="8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В.В. Бианки «Сова».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Видеть красоту природы, изображённую в художественном произведении, составлять план и пересказывать.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страницы.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24BF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Коррекционый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Оценивать свой ответ, планировать возможный вариант исправления допущенных ошибок. </w:t>
            </w:r>
          </w:p>
        </w:tc>
      </w:tr>
      <w:tr w:rsidR="00C256C0" w:rsidRPr="002F765C" w:rsidTr="00FD193E">
        <w:trPr>
          <w:trHeight w:val="8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«О братьях наших меньших».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3952A8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A8" w:rsidRPr="00E1619B" w:rsidRDefault="003952A8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 детских журналов (9 часов)</w:t>
            </w:r>
          </w:p>
        </w:tc>
      </w:tr>
      <w:tr w:rsidR="002F765C" w:rsidRPr="002F765C" w:rsidTr="00FD193E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детскими журналами.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Придумывать свои вопросы по содержанию, сравнивать их с необычными вопросами из детских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журналов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тличать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 от книги.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«Игра».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Придумывать свои вопросы по содержанию, сравнивать их с необычными вопросами из детских журналов.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«Вы знаете?..»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 читать. Придумывать свои вопросы по содержанию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«Весёлые чижи».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работу на уроке. Подбирать заголовок в соответствии с содержанием, главной мыслью.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«Что это было?», «Очень-очень вкусный пирог».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Рисовать иллюстрации к прочитанному и своему журналу.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Ю.Д. Владимиров «Чудаки»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.И. Введенский «Учёный Петя».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Придумывать свои вопросы по содержанию, сравнивать их с необычными вопросами из детских журналов.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А.И. Введенский «Лошадка».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Подбирать заголовок в соответствии с содержанием, главной мыслью.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«Весёлый старичок».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вслух с постепенным переходом про себя, отличать журнал от книги, ориентироваться в журнале.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«Из детских журналов».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3952A8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A8" w:rsidRPr="00E1619B" w:rsidRDefault="003952A8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Люблю природу русскую! Зима (10 часов)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Нравится ли вам зима? Зимние загадки.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Участвовать в обсуждении.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Бунин «Зимним холодом пахнуло…»К.Д. Бальмонт «Светло-пушистая…»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Наблюдать за рифмой и ритмом стихотворного текста. Находить средства художественной выразительности.</w:t>
            </w:r>
          </w:p>
        </w:tc>
      </w:tr>
      <w:tr w:rsidR="002F765C" w:rsidRPr="002F765C" w:rsidTr="00FD193E">
        <w:trPr>
          <w:trHeight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Я.Л. Аким «Утром кот принёс на лапах…»   Ф.И. Тютчев «Чародейкою Зимою…»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Читать вслух с постепенным переходом на чтение про себя. Различать стихотворный и прозаический текст.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С.А. Есенин «Поёт зима, аукает …», «Берёза».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«Два Мороза».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особенности сказочного текста. Характеризовать и сравнивать героев, использовать слова-антонимы для их характеристики.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«Новогодняя быль».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«Дело было в январе …» С.Д. Дрожжин «Улицей гуляет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страницы.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«Люблю природу русскую! Зима».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техники чтения.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знаний, умений и навыков чтения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3952A8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A8" w:rsidRPr="00E1619B" w:rsidRDefault="003952A8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Писатели – детям (21 час)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К.И. Чуковского, совершить обзор по произведениям писателя.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К.И. Чуковский «Путаница».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Воспринимать на слух художественный текст, определять особенности юмористического произведения.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К.И. Чуковский «Радость».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Воспринимать на слух художественный текст.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смысл произведения, составлять план, давать характеристики героям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в прозе и наизусть. Коллективно составлять картинный план.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в прозе и наизусть. Коллективно составлять картинный план.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С.Я. Маршак.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С.Я.Маршака, сделать обзор произведений писателя.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С.Я. Маршак «Кот и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лодыри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Знакомиться с биографией С.В. Михалкова, сделать обзор произведений писателя. Работа в группах.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«Мой секрет».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Определить смысл произведения. Обсудить заголовок стихотворения.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«Сила воли».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Определить смысл произведения. Обсудить заголовок стихотворения.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«Мой щенок».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Определить смысл произведения. Рассказывать о героях, отражая собственное отношение.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«Верёвочка».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Познакомиться с биографией А.Л. 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Определить смысл произведения.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«Мы не заметили жука», «В 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школу».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заголовки стихотворений, подобрать свои; выразительно читать.</w:t>
            </w:r>
          </w:p>
        </w:tc>
      </w:tr>
      <w:tr w:rsidR="002F765C" w:rsidRPr="002F765C" w:rsidTr="00FD193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«Вовка – добрая душа».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заголовок стихотворения, определить тему и главную мысль произведения, дать характеристику герою стихотворения.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Н.Н. Носов «Затейники».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Н.Н. Носова.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Н.Н. Носов «Живая шляпа».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Н.Н. Носов «На горке».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Скороговорки.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понятием «скороговорка». Работа над выразительностью чтения, ритмом. </w:t>
            </w:r>
          </w:p>
        </w:tc>
      </w:tr>
      <w:tr w:rsidR="00C256C0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</w:t>
            </w:r>
            <w:r w:rsidRPr="00E1619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по теме «Писатели –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детям».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Обобщение прочитанных произведений по заданным параметрам. </w:t>
            </w:r>
          </w:p>
        </w:tc>
      </w:tr>
      <w:tr w:rsidR="00D974E2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E2" w:rsidRPr="00E1619B" w:rsidRDefault="00D974E2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 и мои друзья (13 часов)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и мои друзья. Развитие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запаса. Обучение выбору книги по заданной учителем теме.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В.Д. Берестов «За игрой». Э.Э.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Мошковская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ушёл в свою обиду».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Дать характеристику персонажу. Составление небольшого рассказа о персонаже.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В.Д. Берестов «Гляжу с высоты»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.В. Лунин «Я и Вовка».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Булгаков «Анна, не грусти!»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Озаглавливание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прочитанного текста, иллюстрации.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Булгаков «Анна, не грусти!»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Дать характеристику персонажу. Составление небольшого рассказа о персонаже.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Ю.И. Ермолаев «Два пирожных».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В.А. Осеева </w:t>
            </w:r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«Волшебное слово».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В.А. Осеева «Хорошее».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нравственной позиции, а также личностных качеств: трудолюбия, правдивости</w:t>
            </w:r>
          </w:p>
        </w:tc>
      </w:tr>
      <w:tr w:rsidR="002F765C" w:rsidRPr="002F765C" w:rsidTr="00FD193E">
        <w:trPr>
          <w:trHeight w:val="3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 Осеева «Почему?»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Озаглавливание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прочитанного текста, иллюстрации.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 Осеева «Почему?»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 Осеева «Почему?»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 Благинина «Простокваша»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.Н. Орлов «На печи».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«Я и мои друзья».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8D4A03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03" w:rsidRPr="00E1619B" w:rsidRDefault="008D4A03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Люблю природу русскую! Весна (8 часов)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Нравится ли вам весна? Весенние загадки.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 Тютчев «Зима недаром злится …», «Весенние воды».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А.Н. Плещеев «Весна», «Сельская песенка».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 Блок «На лугу»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.Я. Маршак «Снег теперь уже не тот…»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заголовки стихотворений, подбирать свои, выразительно читать.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Бунин «Матери»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роверка техники чтения.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предметных и универсальных учебных умений.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А.Н. Плещеев «В бурю».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Е.А. Благинина </w:t>
            </w:r>
            <w:r w:rsidRPr="00E1619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«Посидим в тишине»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.Э.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Мошковская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маму мою обидел».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нравственной позиции, а также личностных качеств: трудолюбия, правдивости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И.М. Пивоварова «Здравствуй». Обобщающий урок по теме «Люблю природу русскую! Весна».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DB499D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E1619B" w:rsidRDefault="00DB499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в шутку, и всерьёз (12 часов)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107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«Мозговая атака». Развитие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Б.В.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Заходер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«Товарищам детям», «Что красивей всего?»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Б.В.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Заходер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Песенки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Винни-Пуха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Э.Н. Успенский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Э.Н. Успенский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Э.Н. Успенский «Если был бы я девчонкой», «Над нашей квартирой», «Память».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В.Д. Берестов «Знакомый», «Путешественники», «Кисточка».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И.П.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Токмакова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Плим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«В чудной стране».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Г.Б.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Остер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«Будем знакомы».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В.Ю.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Драгунский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«Тайное становится явным».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2F765C" w:rsidRPr="002F765C" w:rsidTr="00FD1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В.Ю.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Драгунский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«Тайное становится явным».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Обучение правильному называнию книги (автор, заглавие). Обучение выбору книги по заданной учителем теме. </w:t>
            </w:r>
          </w:p>
        </w:tc>
      </w:tr>
      <w:tr w:rsidR="002F765C" w:rsidRPr="002F765C" w:rsidTr="00FD193E">
        <w:trPr>
          <w:trHeight w:val="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Ю.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Тувим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 пана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Трулялянского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Обобщающий урок по теме «И в шутку, и всерьёз».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чтения. </w:t>
            </w:r>
          </w:p>
        </w:tc>
      </w:tr>
      <w:tr w:rsidR="00DB499D" w:rsidRPr="002F765C" w:rsidTr="00FD193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E1619B" w:rsidRDefault="00DB499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 зарубежных стран (14 часов)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Викторина. 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Пополнение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словарного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апаса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Американская народная песенка «Бульдог по кличке Дог».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заголовка произведения. Определение собственного отношения к литературному персонажу.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Английские народные песенки «Перчатки», «Храбрецы».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собственного отношения к литературному персонажу.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Французская народная песенка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Сюзон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мотылёк».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осознанности и выразительности чтения. 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Немецкая народная песенка «Знают мамы, знают дети».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запаса. Тренировка в заучивании наизусть.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Перро «Кот в сапогах».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Перро «Кот в сапогах».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Обучение художественному пересказу </w:t>
            </w:r>
            <w:proofErr w:type="gram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Освоение приема драматизации. 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Перро «Красная Шапочка».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Г.Х. Андерсен «Принцесса на горошине».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2F765C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5C" w:rsidRPr="00E1619B" w:rsidRDefault="002F765C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 Хогарт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Мафин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паук».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5C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Характеристика персонажа. Составление небольшого рассказа о персонаже. </w:t>
            </w:r>
          </w:p>
        </w:tc>
      </w:tr>
      <w:tr w:rsidR="00C256C0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 Хогарт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Мафин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паук».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2F765C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C256C0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C256C0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техники чтения.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знаний, умений и навыков чтения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C256C0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C0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6C0" w:rsidRPr="00E1619B" w:rsidRDefault="00C256C0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514157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7" w:rsidRPr="00E1619B" w:rsidRDefault="0051415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Литературная гостиная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Урок-практикум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Групповая работа</w:t>
            </w:r>
          </w:p>
        </w:tc>
      </w:tr>
      <w:tr w:rsidR="00514157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Литературная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Урок-практикум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Групповая работа</w:t>
            </w:r>
          </w:p>
        </w:tc>
      </w:tr>
      <w:tr w:rsidR="00514157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Литературная ярмарка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Урок-практикум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Групповая работа</w:t>
            </w:r>
          </w:p>
        </w:tc>
      </w:tr>
      <w:tr w:rsidR="00514157" w:rsidRPr="002F765C" w:rsidTr="00FD193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7" w:rsidRPr="00E1619B" w:rsidRDefault="00514157" w:rsidP="002F7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КВН «</w:t>
            </w:r>
            <w:proofErr w:type="spellStart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Цветик-семицветик</w:t>
            </w:r>
            <w:proofErr w:type="spellEnd"/>
            <w:r w:rsidRPr="00E1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Урок-практикум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157" w:rsidRPr="00E1619B" w:rsidRDefault="00514157" w:rsidP="002F7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Групповая работа</w:t>
            </w:r>
          </w:p>
        </w:tc>
      </w:tr>
    </w:tbl>
    <w:p w:rsidR="00AF4D0C" w:rsidRDefault="00AF4D0C" w:rsidP="009B357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GoBack"/>
      <w:bookmarkEnd w:id="1"/>
    </w:p>
    <w:sectPr w:rsidR="00AF4D0C" w:rsidSect="006C1876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C" w:rsidRDefault="002F765C" w:rsidP="002F765C">
      <w:pPr>
        <w:spacing w:after="0" w:line="240" w:lineRule="auto"/>
      </w:pPr>
      <w:r>
        <w:separator/>
      </w:r>
    </w:p>
  </w:endnote>
  <w:endnote w:type="continuationSeparator" w:id="1">
    <w:p w:rsidR="002F765C" w:rsidRDefault="002F765C" w:rsidP="002F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18679"/>
    </w:sdtPr>
    <w:sdtContent>
      <w:p w:rsidR="002F765C" w:rsidRDefault="004D4F6D">
        <w:pPr>
          <w:pStyle w:val="ab"/>
          <w:jc w:val="center"/>
        </w:pPr>
        <w:r>
          <w:fldChar w:fldCharType="begin"/>
        </w:r>
        <w:r w:rsidR="002F765C">
          <w:instrText>PAGE   \* MERGEFORMAT</w:instrText>
        </w:r>
        <w:r>
          <w:fldChar w:fldCharType="separate"/>
        </w:r>
        <w:r w:rsidR="00FC6DB5">
          <w:rPr>
            <w:noProof/>
          </w:rPr>
          <w:t>7</w:t>
        </w:r>
        <w:r>
          <w:fldChar w:fldCharType="end"/>
        </w:r>
      </w:p>
    </w:sdtContent>
  </w:sdt>
  <w:p w:rsidR="002F765C" w:rsidRDefault="002F76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C" w:rsidRDefault="002F765C" w:rsidP="002F765C">
      <w:pPr>
        <w:spacing w:after="0" w:line="240" w:lineRule="auto"/>
      </w:pPr>
      <w:r>
        <w:separator/>
      </w:r>
    </w:p>
  </w:footnote>
  <w:footnote w:type="continuationSeparator" w:id="1">
    <w:p w:rsidR="002F765C" w:rsidRDefault="002F765C" w:rsidP="002F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27"/>
    <w:multiLevelType w:val="hybridMultilevel"/>
    <w:tmpl w:val="63260376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12BA9"/>
    <w:multiLevelType w:val="hybridMultilevel"/>
    <w:tmpl w:val="5BB489C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67245"/>
    <w:multiLevelType w:val="hybridMultilevel"/>
    <w:tmpl w:val="96CC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22E"/>
    <w:multiLevelType w:val="hybridMultilevel"/>
    <w:tmpl w:val="9F34285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B0B56"/>
    <w:multiLevelType w:val="hybridMultilevel"/>
    <w:tmpl w:val="082CE0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997513"/>
    <w:multiLevelType w:val="hybridMultilevel"/>
    <w:tmpl w:val="731E9F1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173DA"/>
    <w:multiLevelType w:val="hybridMultilevel"/>
    <w:tmpl w:val="7B583CB4"/>
    <w:lvl w:ilvl="0" w:tplc="12F21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666E5"/>
    <w:multiLevelType w:val="multilevel"/>
    <w:tmpl w:val="491060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1568FA"/>
    <w:multiLevelType w:val="hybridMultilevel"/>
    <w:tmpl w:val="00D4223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157AE6"/>
    <w:multiLevelType w:val="multilevel"/>
    <w:tmpl w:val="497A3A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4441073"/>
    <w:multiLevelType w:val="hybridMultilevel"/>
    <w:tmpl w:val="7A6C01F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B3469"/>
    <w:multiLevelType w:val="hybridMultilevel"/>
    <w:tmpl w:val="B48E6162"/>
    <w:lvl w:ilvl="0" w:tplc="12F21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61126"/>
    <w:multiLevelType w:val="hybridMultilevel"/>
    <w:tmpl w:val="33DCD46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D4E57"/>
    <w:multiLevelType w:val="hybridMultilevel"/>
    <w:tmpl w:val="60DA119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401C67"/>
    <w:multiLevelType w:val="hybridMultilevel"/>
    <w:tmpl w:val="A912A1A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47258"/>
    <w:multiLevelType w:val="hybridMultilevel"/>
    <w:tmpl w:val="EBCA3AF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CE5954"/>
    <w:multiLevelType w:val="hybridMultilevel"/>
    <w:tmpl w:val="64EE7D56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F04DC"/>
    <w:multiLevelType w:val="hybridMultilevel"/>
    <w:tmpl w:val="57E8BC7A"/>
    <w:lvl w:ilvl="0" w:tplc="12F21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943B5"/>
    <w:multiLevelType w:val="hybridMultilevel"/>
    <w:tmpl w:val="56EE43B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CE0AF9"/>
    <w:multiLevelType w:val="hybridMultilevel"/>
    <w:tmpl w:val="498CFD0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8F0E59"/>
    <w:multiLevelType w:val="hybridMultilevel"/>
    <w:tmpl w:val="41C46DA4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A7D81"/>
    <w:multiLevelType w:val="multilevel"/>
    <w:tmpl w:val="008C43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AC241AD"/>
    <w:multiLevelType w:val="hybridMultilevel"/>
    <w:tmpl w:val="971EE03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6C5C56"/>
    <w:multiLevelType w:val="hybridMultilevel"/>
    <w:tmpl w:val="161A393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4077D8"/>
    <w:multiLevelType w:val="hybridMultilevel"/>
    <w:tmpl w:val="EE8C38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D169B7"/>
    <w:multiLevelType w:val="hybridMultilevel"/>
    <w:tmpl w:val="CE96F14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B42215"/>
    <w:multiLevelType w:val="hybridMultilevel"/>
    <w:tmpl w:val="4C30541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53387"/>
    <w:multiLevelType w:val="hybridMultilevel"/>
    <w:tmpl w:val="DC8EE29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EC1BBD"/>
    <w:multiLevelType w:val="hybridMultilevel"/>
    <w:tmpl w:val="ACFE1D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3111C7"/>
    <w:multiLevelType w:val="hybridMultilevel"/>
    <w:tmpl w:val="5810F47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164EBB"/>
    <w:multiLevelType w:val="hybridMultilevel"/>
    <w:tmpl w:val="64A0D238"/>
    <w:lvl w:ilvl="0" w:tplc="7CA89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57BA8"/>
    <w:multiLevelType w:val="hybridMultilevel"/>
    <w:tmpl w:val="64F6A7D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800BC3"/>
    <w:multiLevelType w:val="hybridMultilevel"/>
    <w:tmpl w:val="F19A37D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CA0743"/>
    <w:multiLevelType w:val="hybridMultilevel"/>
    <w:tmpl w:val="A0021D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0A2217"/>
    <w:multiLevelType w:val="hybridMultilevel"/>
    <w:tmpl w:val="EF08955A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37C7C"/>
    <w:multiLevelType w:val="hybridMultilevel"/>
    <w:tmpl w:val="D1A8C64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5B7D2C"/>
    <w:multiLevelType w:val="hybridMultilevel"/>
    <w:tmpl w:val="8484234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A1DBC"/>
    <w:multiLevelType w:val="hybridMultilevel"/>
    <w:tmpl w:val="C2E69FE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44610F"/>
    <w:multiLevelType w:val="hybridMultilevel"/>
    <w:tmpl w:val="AF2CC6C0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C07CD"/>
    <w:multiLevelType w:val="hybridMultilevel"/>
    <w:tmpl w:val="C41E51C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B20B8A"/>
    <w:multiLevelType w:val="hybridMultilevel"/>
    <w:tmpl w:val="CDB65A3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8756DD"/>
    <w:multiLevelType w:val="multilevel"/>
    <w:tmpl w:val="F88496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D286C"/>
    <w:multiLevelType w:val="hybridMultilevel"/>
    <w:tmpl w:val="E2A690E2"/>
    <w:lvl w:ilvl="0" w:tplc="12F216D0">
      <w:start w:val="1"/>
      <w:numFmt w:val="bullet"/>
      <w:lvlText w:val="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0"/>
  </w:num>
  <w:num w:numId="44">
    <w:abstractNumId w:val="38"/>
  </w:num>
  <w:num w:numId="45">
    <w:abstractNumId w:val="23"/>
  </w:num>
  <w:num w:numId="46">
    <w:abstractNumId w:val="6"/>
  </w:num>
  <w:num w:numId="47">
    <w:abstractNumId w:val="11"/>
  </w:num>
  <w:num w:numId="48">
    <w:abstractNumId w:val="47"/>
  </w:num>
  <w:num w:numId="49">
    <w:abstractNumId w:val="20"/>
  </w:num>
  <w:num w:numId="50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D0C"/>
    <w:rsid w:val="000148FB"/>
    <w:rsid w:val="000F46EA"/>
    <w:rsid w:val="000F5303"/>
    <w:rsid w:val="001823C0"/>
    <w:rsid w:val="001C0032"/>
    <w:rsid w:val="001C36F1"/>
    <w:rsid w:val="001D167B"/>
    <w:rsid w:val="001E776A"/>
    <w:rsid w:val="00202382"/>
    <w:rsid w:val="0022176E"/>
    <w:rsid w:val="0023455B"/>
    <w:rsid w:val="00251589"/>
    <w:rsid w:val="002F765C"/>
    <w:rsid w:val="003170B1"/>
    <w:rsid w:val="003528C5"/>
    <w:rsid w:val="00370C0A"/>
    <w:rsid w:val="003952A8"/>
    <w:rsid w:val="003B220B"/>
    <w:rsid w:val="00417627"/>
    <w:rsid w:val="00431567"/>
    <w:rsid w:val="004546D6"/>
    <w:rsid w:val="004A385C"/>
    <w:rsid w:val="004D392E"/>
    <w:rsid w:val="004D4F6D"/>
    <w:rsid w:val="00501E22"/>
    <w:rsid w:val="00514157"/>
    <w:rsid w:val="00556B49"/>
    <w:rsid w:val="00576AE9"/>
    <w:rsid w:val="005853AD"/>
    <w:rsid w:val="005C5E45"/>
    <w:rsid w:val="00612AD6"/>
    <w:rsid w:val="00647D8B"/>
    <w:rsid w:val="006814CD"/>
    <w:rsid w:val="006901AC"/>
    <w:rsid w:val="00695AD4"/>
    <w:rsid w:val="006A04AB"/>
    <w:rsid w:val="006A44C4"/>
    <w:rsid w:val="006B0751"/>
    <w:rsid w:val="006C1876"/>
    <w:rsid w:val="006C2E4A"/>
    <w:rsid w:val="006F0001"/>
    <w:rsid w:val="0070590A"/>
    <w:rsid w:val="00712666"/>
    <w:rsid w:val="00761BC4"/>
    <w:rsid w:val="0080563D"/>
    <w:rsid w:val="00813D76"/>
    <w:rsid w:val="00882A5C"/>
    <w:rsid w:val="008D4A03"/>
    <w:rsid w:val="00904E08"/>
    <w:rsid w:val="009251C6"/>
    <w:rsid w:val="00963470"/>
    <w:rsid w:val="009912FD"/>
    <w:rsid w:val="009B357D"/>
    <w:rsid w:val="00A41D27"/>
    <w:rsid w:val="00AD0910"/>
    <w:rsid w:val="00AF4D0C"/>
    <w:rsid w:val="00B67CBB"/>
    <w:rsid w:val="00B9332A"/>
    <w:rsid w:val="00BA0B7B"/>
    <w:rsid w:val="00BD013A"/>
    <w:rsid w:val="00BE4373"/>
    <w:rsid w:val="00C224BF"/>
    <w:rsid w:val="00C256C0"/>
    <w:rsid w:val="00C542BE"/>
    <w:rsid w:val="00C57784"/>
    <w:rsid w:val="00C6137A"/>
    <w:rsid w:val="00C7639E"/>
    <w:rsid w:val="00CF2299"/>
    <w:rsid w:val="00D1469E"/>
    <w:rsid w:val="00D16EF7"/>
    <w:rsid w:val="00D270BD"/>
    <w:rsid w:val="00D60761"/>
    <w:rsid w:val="00D80808"/>
    <w:rsid w:val="00D974E2"/>
    <w:rsid w:val="00DB499D"/>
    <w:rsid w:val="00DC6A42"/>
    <w:rsid w:val="00E1619B"/>
    <w:rsid w:val="00EB56B2"/>
    <w:rsid w:val="00EB5A91"/>
    <w:rsid w:val="00EC4583"/>
    <w:rsid w:val="00F00B09"/>
    <w:rsid w:val="00F4146B"/>
    <w:rsid w:val="00F54ADB"/>
    <w:rsid w:val="00FC6DB5"/>
    <w:rsid w:val="00FD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C0"/>
  </w:style>
  <w:style w:type="paragraph" w:styleId="1">
    <w:name w:val="heading 1"/>
    <w:basedOn w:val="a"/>
    <w:next w:val="a"/>
    <w:link w:val="10"/>
    <w:qFormat/>
    <w:rsid w:val="00AF4D0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4D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D0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F4D0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F4D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D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AF4D0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4D0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F4D0C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0C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F4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D0C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F4D0C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AF4D0C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F4D0C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AF4D0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F4D0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F4D0C"/>
    <w:rPr>
      <w:rFonts w:ascii="Arial" w:eastAsia="Calibri" w:hAnsi="Arial" w:cs="Arial"/>
      <w:lang w:eastAsia="en-US"/>
    </w:rPr>
  </w:style>
  <w:style w:type="character" w:styleId="a3">
    <w:name w:val="Hyperlink"/>
    <w:basedOn w:val="a0"/>
    <w:semiHidden/>
    <w:unhideWhenUsed/>
    <w:rsid w:val="00AF4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D0C"/>
    <w:rPr>
      <w:color w:val="800080" w:themeColor="followedHyperlink"/>
      <w:u w:val="single"/>
    </w:rPr>
  </w:style>
  <w:style w:type="character" w:styleId="a5">
    <w:name w:val="Emphasis"/>
    <w:qFormat/>
    <w:rsid w:val="00AF4D0C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AF4D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11"/>
    <w:semiHidden/>
    <w:unhideWhenUsed/>
    <w:rsid w:val="00AF4D0C"/>
    <w:pPr>
      <w:spacing w:after="0" w:line="240" w:lineRule="auto"/>
    </w:pPr>
  </w:style>
  <w:style w:type="character" w:customStyle="1" w:styleId="a8">
    <w:name w:val="Текст сноски Знак"/>
    <w:basedOn w:val="a0"/>
    <w:semiHidden/>
    <w:rsid w:val="00AF4D0C"/>
    <w:rPr>
      <w:sz w:val="20"/>
      <w:szCs w:val="20"/>
    </w:rPr>
  </w:style>
  <w:style w:type="paragraph" w:styleId="a9">
    <w:name w:val="header"/>
    <w:basedOn w:val="a"/>
    <w:link w:val="12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AF4D0C"/>
  </w:style>
  <w:style w:type="paragraph" w:styleId="ab">
    <w:name w:val="footer"/>
    <w:basedOn w:val="a"/>
    <w:link w:val="ac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F4D0C"/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AF4D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F4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nhideWhenUsed/>
    <w:rsid w:val="00AF4D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4D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AF4D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F4D0C"/>
    <w:rPr>
      <w:rFonts w:ascii="Calibri" w:eastAsia="Calibri" w:hAnsi="Calibri" w:cs="Times New Roman"/>
      <w:lang w:eastAsia="en-US"/>
    </w:rPr>
  </w:style>
  <w:style w:type="paragraph" w:styleId="af3">
    <w:name w:val="Subtitle"/>
    <w:basedOn w:val="a"/>
    <w:next w:val="a"/>
    <w:link w:val="af4"/>
    <w:qFormat/>
    <w:rsid w:val="00AF4D0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AF4D0C"/>
    <w:rPr>
      <w:rFonts w:ascii="Arial" w:eastAsia="Times New Roman" w:hAnsi="Arial" w:cs="Arial"/>
      <w:sz w:val="24"/>
      <w:szCs w:val="24"/>
      <w:lang w:val="en-US" w:eastAsia="en-US"/>
    </w:rPr>
  </w:style>
  <w:style w:type="paragraph" w:styleId="21">
    <w:name w:val="Body Text 2"/>
    <w:basedOn w:val="a"/>
    <w:link w:val="210"/>
    <w:semiHidden/>
    <w:unhideWhenUsed/>
    <w:rsid w:val="00AF4D0C"/>
    <w:pPr>
      <w:spacing w:after="120" w:line="480" w:lineRule="auto"/>
      <w:ind w:left="1021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semiHidden/>
    <w:rsid w:val="00AF4D0C"/>
  </w:style>
  <w:style w:type="paragraph" w:styleId="31">
    <w:name w:val="Body Text 3"/>
    <w:basedOn w:val="a"/>
    <w:link w:val="310"/>
    <w:semiHidden/>
    <w:unhideWhenUsed/>
    <w:rsid w:val="00AF4D0C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AF4D0C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F4D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4D0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Document Map"/>
    <w:basedOn w:val="a"/>
    <w:link w:val="13"/>
    <w:semiHidden/>
    <w:unhideWhenUsed/>
    <w:rsid w:val="00AF4D0C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6">
    <w:name w:val="Схема документа Знак"/>
    <w:basedOn w:val="a0"/>
    <w:semiHidden/>
    <w:rsid w:val="00AF4D0C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AF4D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4D0C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Без интервала Знак"/>
    <w:link w:val="afa"/>
    <w:locked/>
    <w:rsid w:val="00AF4D0C"/>
    <w:rPr>
      <w:rFonts w:ascii="Calibri" w:eastAsia="Calibri" w:hAnsi="Calibri" w:cs="Times New Roman"/>
      <w:lang w:eastAsia="en-US"/>
    </w:rPr>
  </w:style>
  <w:style w:type="paragraph" w:styleId="afa">
    <w:name w:val="No Spacing"/>
    <w:link w:val="af9"/>
    <w:qFormat/>
    <w:rsid w:val="00AF4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AF4D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4D0C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fc">
    <w:name w:val="Основной текст_"/>
    <w:basedOn w:val="a0"/>
    <w:link w:val="14"/>
    <w:locked/>
    <w:rsid w:val="00AF4D0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c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AF4D0C"/>
    <w:pPr>
      <w:widowControl w:val="0"/>
      <w:shd w:val="clear" w:color="auto" w:fill="FFFFFF"/>
      <w:spacing w:before="240" w:after="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4D0C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afd">
    <w:name w:val="Подпись к таблице_"/>
    <w:basedOn w:val="a0"/>
    <w:link w:val="afe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AF4D0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7">
    <w:name w:val="Основной текст2"/>
    <w:basedOn w:val="a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51">
    <w:name w:val="Основной текст (5)_"/>
    <w:basedOn w:val="a0"/>
    <w:link w:val="52"/>
    <w:locked/>
    <w:rsid w:val="00AF4D0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D0C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AF4D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D0C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AF4D0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8">
    <w:name w:val="Style8 Знак"/>
    <w:link w:val="Style80"/>
    <w:locked/>
    <w:rsid w:val="00AF4D0C"/>
    <w:rPr>
      <w:rFonts w:ascii="Calibri" w:eastAsia="Calibri" w:hAnsi="Calibri" w:cs="Calibri"/>
      <w:lang w:val="en-US" w:eastAsia="en-US"/>
    </w:rPr>
  </w:style>
  <w:style w:type="paragraph" w:customStyle="1" w:styleId="Style80">
    <w:name w:val="Style8"/>
    <w:basedOn w:val="a"/>
    <w:link w:val="Style8"/>
    <w:rsid w:val="00AF4D0C"/>
    <w:rPr>
      <w:rFonts w:ascii="Calibri" w:eastAsia="Calibri" w:hAnsi="Calibri" w:cs="Calibri"/>
      <w:lang w:val="en-US" w:eastAsia="en-US"/>
    </w:rPr>
  </w:style>
  <w:style w:type="paragraph" w:customStyle="1" w:styleId="aff">
    <w:name w:val="Знак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big">
    <w:name w:val="zag_big"/>
    <w:basedOn w:val="a"/>
    <w:rsid w:val="00AF4D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M13">
    <w:name w:val="CM13"/>
    <w:basedOn w:val="a"/>
    <w:next w:val="a"/>
    <w:rsid w:val="00AF4D0C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character" w:customStyle="1" w:styleId="NoSpacingChar">
    <w:name w:val="No Spacing Char"/>
    <w:link w:val="17"/>
    <w:locked/>
    <w:rsid w:val="00AF4D0C"/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Без интервала1"/>
    <w:link w:val="NoSpacingChar"/>
    <w:rsid w:val="00AF4D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AF4D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Без интервала11"/>
    <w:basedOn w:val="a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">
    <w:name w:val="Абзац списка11"/>
    <w:basedOn w:val="a"/>
    <w:qFormat/>
    <w:rsid w:val="00AF4D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AF4D0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211">
    <w:name w:val="Цитата 21"/>
    <w:basedOn w:val="a"/>
    <w:next w:val="a"/>
    <w:link w:val="QuoteChar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9"/>
    <w:locked/>
    <w:rsid w:val="00AF4D0C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AF4D0C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a">
    <w:name w:val="Заголовок оглавления1"/>
    <w:basedOn w:val="1"/>
    <w:next w:val="a"/>
    <w:qFormat/>
    <w:rsid w:val="00AF4D0C"/>
    <w:pPr>
      <w:outlineLvl w:val="9"/>
    </w:pPr>
  </w:style>
  <w:style w:type="paragraph" w:customStyle="1" w:styleId="aff0">
    <w:name w:val="Стиль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AF4D0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F4D0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F4D0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F4D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Знак1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AF4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semiHidden/>
    <w:unhideWhenUsed/>
    <w:rsid w:val="00AF4D0C"/>
    <w:rPr>
      <w:vertAlign w:val="superscript"/>
    </w:rPr>
  </w:style>
  <w:style w:type="character" w:customStyle="1" w:styleId="28">
    <w:name w:val="Основной текст (2) + Малые прописные"/>
    <w:basedOn w:val="25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pt">
    <w:name w:val="Основной текст + 4 pt"/>
    <w:aliases w:val="Курсив,Интервал 1 pt"/>
    <w:basedOn w:val="afc"/>
    <w:rsid w:val="00AF4D0C"/>
    <w:rPr>
      <w:rFonts w:ascii="Arial" w:eastAsia="Arial" w:hAnsi="Arial" w:cs="Arial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c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3">
    <w:name w:val="Основной текст (4) + Не полужирный"/>
    <w:basedOn w:val="41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AF4D0C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1">
    <w:name w:val="Основной текст + 9"/>
    <w:aliases w:val="5 pt,Полужирный,Основной текст + 9 pt"/>
    <w:basedOn w:val="51"/>
    <w:rsid w:val="00AF4D0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3">
    <w:name w:val="Основной текст (6) + Малые прописные"/>
    <w:basedOn w:val="61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64">
    <w:name w:val="Font Style64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AF4D0C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AF4D0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F4D0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grame">
    <w:name w:val="grame"/>
    <w:basedOn w:val="a0"/>
    <w:rsid w:val="00AF4D0C"/>
  </w:style>
  <w:style w:type="character" w:customStyle="1" w:styleId="spelle">
    <w:name w:val="spelle"/>
    <w:basedOn w:val="a0"/>
    <w:rsid w:val="00AF4D0C"/>
  </w:style>
  <w:style w:type="character" w:customStyle="1" w:styleId="11">
    <w:name w:val="Текст сноски Знак1"/>
    <w:basedOn w:val="a0"/>
    <w:link w:val="a7"/>
    <w:semiHidden/>
    <w:locked/>
    <w:rsid w:val="00AF4D0C"/>
  </w:style>
  <w:style w:type="character" w:customStyle="1" w:styleId="c1">
    <w:name w:val="c1"/>
    <w:rsid w:val="00AF4D0C"/>
    <w:rPr>
      <w:rFonts w:ascii="Times New Roman" w:hAnsi="Times New Roman" w:cs="Times New Roman" w:hint="default"/>
    </w:rPr>
  </w:style>
  <w:style w:type="character" w:customStyle="1" w:styleId="c5">
    <w:name w:val="c5"/>
    <w:rsid w:val="00AF4D0C"/>
    <w:rPr>
      <w:rFonts w:ascii="Times New Roman" w:hAnsi="Times New Roman" w:cs="Times New Roman" w:hint="default"/>
    </w:rPr>
  </w:style>
  <w:style w:type="character" w:customStyle="1" w:styleId="c8">
    <w:name w:val="c8"/>
    <w:rsid w:val="00AF4D0C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ink w:val="a9"/>
    <w:semiHidden/>
    <w:locked/>
    <w:rsid w:val="00AF4D0C"/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AF4D0C"/>
    <w:rPr>
      <w:rFonts w:ascii="Calibri" w:eastAsia="Times New Roman" w:hAnsi="Calibri" w:cs="Times New Roman"/>
      <w:lang w:eastAsia="en-US"/>
    </w:rPr>
  </w:style>
  <w:style w:type="character" w:customStyle="1" w:styleId="310">
    <w:name w:val="Основной текст 3 Знак1"/>
    <w:basedOn w:val="a0"/>
    <w:link w:val="31"/>
    <w:semiHidden/>
    <w:locked/>
    <w:rsid w:val="00AF4D0C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81">
    <w:name w:val="Знак Знак8"/>
    <w:rsid w:val="00AF4D0C"/>
    <w:rPr>
      <w:rFonts w:ascii="Arial" w:eastAsia="Times New Roman" w:hAnsi="Arial" w:cs="Arial" w:hint="default"/>
      <w:b/>
      <w:bCs/>
      <w:sz w:val="26"/>
      <w:szCs w:val="26"/>
      <w:lang w:val="en-US"/>
    </w:rPr>
  </w:style>
  <w:style w:type="character" w:customStyle="1" w:styleId="71">
    <w:name w:val="Знак Знак7"/>
    <w:rsid w:val="00AF4D0C"/>
    <w:rPr>
      <w:rFonts w:ascii="Times New Roman" w:eastAsia="Times New Roman" w:hAnsi="Times New Roman" w:cs="Times New Roman" w:hint="default"/>
      <w:b/>
      <w:bCs/>
      <w:sz w:val="28"/>
      <w:szCs w:val="28"/>
      <w:lang w:val="en-US"/>
    </w:rPr>
  </w:style>
  <w:style w:type="character" w:customStyle="1" w:styleId="33">
    <w:name w:val="Знак Знак3"/>
    <w:rsid w:val="00AF4D0C"/>
    <w:rPr>
      <w:rFonts w:ascii="Times New Roman" w:eastAsia="Times New Roman" w:hAnsi="Times New Roman" w:cs="Times New Roman" w:hint="default"/>
      <w:i/>
      <w:iCs/>
      <w:sz w:val="24"/>
      <w:szCs w:val="24"/>
      <w:lang w:val="en-US"/>
    </w:rPr>
  </w:style>
  <w:style w:type="character" w:customStyle="1" w:styleId="1c">
    <w:name w:val="Слабое выделение1"/>
    <w:qFormat/>
    <w:rsid w:val="00AF4D0C"/>
    <w:rPr>
      <w:i/>
      <w:iCs/>
      <w:color w:val="auto"/>
    </w:rPr>
  </w:style>
  <w:style w:type="character" w:customStyle="1" w:styleId="1d">
    <w:name w:val="Сильное выделение1"/>
    <w:qFormat/>
    <w:rsid w:val="00AF4D0C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qFormat/>
    <w:rsid w:val="00AF4D0C"/>
    <w:rPr>
      <w:sz w:val="24"/>
      <w:szCs w:val="24"/>
      <w:u w:val="single"/>
    </w:rPr>
  </w:style>
  <w:style w:type="character" w:customStyle="1" w:styleId="1f">
    <w:name w:val="Сильная ссылка1"/>
    <w:qFormat/>
    <w:rsid w:val="00AF4D0C"/>
    <w:rPr>
      <w:b/>
      <w:bCs/>
      <w:sz w:val="24"/>
      <w:szCs w:val="24"/>
      <w:u w:val="single"/>
    </w:rPr>
  </w:style>
  <w:style w:type="character" w:customStyle="1" w:styleId="1f0">
    <w:name w:val="Название книги1"/>
    <w:qFormat/>
    <w:rsid w:val="00AF4D0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F4D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link w:val="af5"/>
    <w:semiHidden/>
    <w:locked/>
    <w:rsid w:val="00AF4D0C"/>
    <w:rPr>
      <w:rFonts w:ascii="Tahoma" w:hAnsi="Tahoma"/>
      <w:shd w:val="clear" w:color="auto" w:fill="000080"/>
    </w:rPr>
  </w:style>
  <w:style w:type="table" w:styleId="aff3">
    <w:name w:val="Table Grid"/>
    <w:basedOn w:val="a1"/>
    <w:rsid w:val="00AF4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D0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4D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D0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F4D0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F4D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D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AF4D0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4D0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F4D0C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0C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F4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D0C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F4D0C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AF4D0C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F4D0C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AF4D0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F4D0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F4D0C"/>
    <w:rPr>
      <w:rFonts w:ascii="Arial" w:eastAsia="Calibri" w:hAnsi="Arial" w:cs="Arial"/>
      <w:lang w:eastAsia="en-US"/>
    </w:rPr>
  </w:style>
  <w:style w:type="character" w:styleId="a3">
    <w:name w:val="Hyperlink"/>
    <w:basedOn w:val="a0"/>
    <w:semiHidden/>
    <w:unhideWhenUsed/>
    <w:rsid w:val="00AF4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D0C"/>
    <w:rPr>
      <w:color w:val="800080" w:themeColor="followedHyperlink"/>
      <w:u w:val="single"/>
    </w:rPr>
  </w:style>
  <w:style w:type="character" w:styleId="a5">
    <w:name w:val="Emphasis"/>
    <w:qFormat/>
    <w:rsid w:val="00AF4D0C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AF4D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11"/>
    <w:semiHidden/>
    <w:unhideWhenUsed/>
    <w:rsid w:val="00AF4D0C"/>
    <w:pPr>
      <w:spacing w:after="0" w:line="240" w:lineRule="auto"/>
    </w:pPr>
  </w:style>
  <w:style w:type="character" w:customStyle="1" w:styleId="a8">
    <w:name w:val="Текст сноски Знак"/>
    <w:basedOn w:val="a0"/>
    <w:semiHidden/>
    <w:rsid w:val="00AF4D0C"/>
    <w:rPr>
      <w:sz w:val="20"/>
      <w:szCs w:val="20"/>
    </w:rPr>
  </w:style>
  <w:style w:type="paragraph" w:styleId="a9">
    <w:name w:val="header"/>
    <w:basedOn w:val="a"/>
    <w:link w:val="12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AF4D0C"/>
  </w:style>
  <w:style w:type="paragraph" w:styleId="ab">
    <w:name w:val="footer"/>
    <w:basedOn w:val="a"/>
    <w:link w:val="ac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F4D0C"/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AF4D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F4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nhideWhenUsed/>
    <w:rsid w:val="00AF4D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4D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AF4D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F4D0C"/>
    <w:rPr>
      <w:rFonts w:ascii="Calibri" w:eastAsia="Calibri" w:hAnsi="Calibri" w:cs="Times New Roman"/>
      <w:lang w:eastAsia="en-US"/>
    </w:rPr>
  </w:style>
  <w:style w:type="paragraph" w:styleId="af3">
    <w:name w:val="Subtitle"/>
    <w:basedOn w:val="a"/>
    <w:next w:val="a"/>
    <w:link w:val="af4"/>
    <w:qFormat/>
    <w:rsid w:val="00AF4D0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AF4D0C"/>
    <w:rPr>
      <w:rFonts w:ascii="Arial" w:eastAsia="Times New Roman" w:hAnsi="Arial" w:cs="Arial"/>
      <w:sz w:val="24"/>
      <w:szCs w:val="24"/>
      <w:lang w:val="en-US" w:eastAsia="en-US"/>
    </w:rPr>
  </w:style>
  <w:style w:type="paragraph" w:styleId="21">
    <w:name w:val="Body Text 2"/>
    <w:basedOn w:val="a"/>
    <w:link w:val="210"/>
    <w:semiHidden/>
    <w:unhideWhenUsed/>
    <w:rsid w:val="00AF4D0C"/>
    <w:pPr>
      <w:spacing w:after="120" w:line="480" w:lineRule="auto"/>
      <w:ind w:left="1021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semiHidden/>
    <w:rsid w:val="00AF4D0C"/>
  </w:style>
  <w:style w:type="paragraph" w:styleId="31">
    <w:name w:val="Body Text 3"/>
    <w:basedOn w:val="a"/>
    <w:link w:val="310"/>
    <w:semiHidden/>
    <w:unhideWhenUsed/>
    <w:rsid w:val="00AF4D0C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AF4D0C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F4D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4D0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Document Map"/>
    <w:basedOn w:val="a"/>
    <w:link w:val="13"/>
    <w:semiHidden/>
    <w:unhideWhenUsed/>
    <w:rsid w:val="00AF4D0C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6">
    <w:name w:val="Схема документа Знак"/>
    <w:basedOn w:val="a0"/>
    <w:semiHidden/>
    <w:rsid w:val="00AF4D0C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AF4D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4D0C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Без интервала Знак"/>
    <w:link w:val="afa"/>
    <w:locked/>
    <w:rsid w:val="00AF4D0C"/>
    <w:rPr>
      <w:rFonts w:ascii="Calibri" w:eastAsia="Calibri" w:hAnsi="Calibri" w:cs="Times New Roman"/>
      <w:lang w:eastAsia="en-US"/>
    </w:rPr>
  </w:style>
  <w:style w:type="paragraph" w:styleId="afa">
    <w:name w:val="No Spacing"/>
    <w:link w:val="af9"/>
    <w:qFormat/>
    <w:rsid w:val="00AF4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AF4D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4D0C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fc">
    <w:name w:val="Основной текст_"/>
    <w:basedOn w:val="a0"/>
    <w:link w:val="14"/>
    <w:locked/>
    <w:rsid w:val="00AF4D0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c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AF4D0C"/>
    <w:pPr>
      <w:widowControl w:val="0"/>
      <w:shd w:val="clear" w:color="auto" w:fill="FFFFFF"/>
      <w:spacing w:before="240" w:after="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4D0C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afd">
    <w:name w:val="Подпись к таблице_"/>
    <w:basedOn w:val="a0"/>
    <w:link w:val="afe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AF4D0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7">
    <w:name w:val="Основной текст2"/>
    <w:basedOn w:val="a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51">
    <w:name w:val="Основной текст (5)_"/>
    <w:basedOn w:val="a0"/>
    <w:link w:val="52"/>
    <w:locked/>
    <w:rsid w:val="00AF4D0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D0C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AF4D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D0C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AF4D0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8">
    <w:name w:val="Style8 Знак"/>
    <w:link w:val="Style80"/>
    <w:locked/>
    <w:rsid w:val="00AF4D0C"/>
    <w:rPr>
      <w:rFonts w:ascii="Calibri" w:eastAsia="Calibri" w:hAnsi="Calibri" w:cs="Calibri"/>
      <w:lang w:val="en-US" w:eastAsia="en-US"/>
    </w:rPr>
  </w:style>
  <w:style w:type="paragraph" w:customStyle="1" w:styleId="Style80">
    <w:name w:val="Style8"/>
    <w:basedOn w:val="a"/>
    <w:link w:val="Style8"/>
    <w:rsid w:val="00AF4D0C"/>
    <w:rPr>
      <w:rFonts w:ascii="Calibri" w:eastAsia="Calibri" w:hAnsi="Calibri" w:cs="Calibri"/>
      <w:lang w:val="en-US" w:eastAsia="en-US"/>
    </w:rPr>
  </w:style>
  <w:style w:type="paragraph" w:customStyle="1" w:styleId="aff">
    <w:name w:val="Знак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big">
    <w:name w:val="zag_big"/>
    <w:basedOn w:val="a"/>
    <w:rsid w:val="00AF4D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M13">
    <w:name w:val="CM13"/>
    <w:basedOn w:val="a"/>
    <w:next w:val="a"/>
    <w:rsid w:val="00AF4D0C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character" w:customStyle="1" w:styleId="NoSpacingChar">
    <w:name w:val="No Spacing Char"/>
    <w:link w:val="17"/>
    <w:locked/>
    <w:rsid w:val="00AF4D0C"/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Без интервала1"/>
    <w:link w:val="NoSpacingChar"/>
    <w:rsid w:val="00AF4D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AF4D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Без интервала11"/>
    <w:basedOn w:val="a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">
    <w:name w:val="Абзац списка11"/>
    <w:basedOn w:val="a"/>
    <w:qFormat/>
    <w:rsid w:val="00AF4D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AF4D0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211">
    <w:name w:val="Цитата 21"/>
    <w:basedOn w:val="a"/>
    <w:next w:val="a"/>
    <w:link w:val="QuoteChar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9"/>
    <w:locked/>
    <w:rsid w:val="00AF4D0C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AF4D0C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a">
    <w:name w:val="Заголовок оглавления1"/>
    <w:basedOn w:val="1"/>
    <w:next w:val="a"/>
    <w:qFormat/>
    <w:rsid w:val="00AF4D0C"/>
    <w:pPr>
      <w:outlineLvl w:val="9"/>
    </w:pPr>
  </w:style>
  <w:style w:type="paragraph" w:customStyle="1" w:styleId="aff0">
    <w:name w:val="Стиль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AF4D0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F4D0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F4D0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F4D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Знак1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AF4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semiHidden/>
    <w:unhideWhenUsed/>
    <w:rsid w:val="00AF4D0C"/>
    <w:rPr>
      <w:vertAlign w:val="superscript"/>
    </w:rPr>
  </w:style>
  <w:style w:type="character" w:customStyle="1" w:styleId="28">
    <w:name w:val="Основной текст (2) + Малые прописные"/>
    <w:basedOn w:val="25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pt">
    <w:name w:val="Основной текст + 4 pt"/>
    <w:aliases w:val="Курсив,Интервал 1 pt"/>
    <w:basedOn w:val="afc"/>
    <w:rsid w:val="00AF4D0C"/>
    <w:rPr>
      <w:rFonts w:ascii="Arial" w:eastAsia="Arial" w:hAnsi="Arial" w:cs="Arial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c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3">
    <w:name w:val="Основной текст (4) + Не полужирный"/>
    <w:basedOn w:val="41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AF4D0C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1">
    <w:name w:val="Основной текст + 9"/>
    <w:aliases w:val="5 pt,Полужирный,Основной текст + 9 pt"/>
    <w:basedOn w:val="51"/>
    <w:rsid w:val="00AF4D0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3">
    <w:name w:val="Основной текст (6) + Малые прописные"/>
    <w:basedOn w:val="61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64">
    <w:name w:val="Font Style64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AF4D0C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AF4D0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F4D0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grame">
    <w:name w:val="grame"/>
    <w:basedOn w:val="a0"/>
    <w:rsid w:val="00AF4D0C"/>
  </w:style>
  <w:style w:type="character" w:customStyle="1" w:styleId="spelle">
    <w:name w:val="spelle"/>
    <w:basedOn w:val="a0"/>
    <w:rsid w:val="00AF4D0C"/>
  </w:style>
  <w:style w:type="character" w:customStyle="1" w:styleId="11">
    <w:name w:val="Текст сноски Знак1"/>
    <w:basedOn w:val="a0"/>
    <w:link w:val="a7"/>
    <w:semiHidden/>
    <w:locked/>
    <w:rsid w:val="00AF4D0C"/>
  </w:style>
  <w:style w:type="character" w:customStyle="1" w:styleId="c1">
    <w:name w:val="c1"/>
    <w:rsid w:val="00AF4D0C"/>
    <w:rPr>
      <w:rFonts w:ascii="Times New Roman" w:hAnsi="Times New Roman" w:cs="Times New Roman" w:hint="default"/>
    </w:rPr>
  </w:style>
  <w:style w:type="character" w:customStyle="1" w:styleId="c5">
    <w:name w:val="c5"/>
    <w:rsid w:val="00AF4D0C"/>
    <w:rPr>
      <w:rFonts w:ascii="Times New Roman" w:hAnsi="Times New Roman" w:cs="Times New Roman" w:hint="default"/>
    </w:rPr>
  </w:style>
  <w:style w:type="character" w:customStyle="1" w:styleId="c8">
    <w:name w:val="c8"/>
    <w:rsid w:val="00AF4D0C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ink w:val="a9"/>
    <w:semiHidden/>
    <w:locked/>
    <w:rsid w:val="00AF4D0C"/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AF4D0C"/>
    <w:rPr>
      <w:rFonts w:ascii="Calibri" w:eastAsia="Times New Roman" w:hAnsi="Calibri" w:cs="Times New Roman"/>
      <w:lang w:eastAsia="en-US"/>
    </w:rPr>
  </w:style>
  <w:style w:type="character" w:customStyle="1" w:styleId="310">
    <w:name w:val="Основной текст 3 Знак1"/>
    <w:basedOn w:val="a0"/>
    <w:link w:val="31"/>
    <w:semiHidden/>
    <w:locked/>
    <w:rsid w:val="00AF4D0C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81">
    <w:name w:val="Знак Знак8"/>
    <w:rsid w:val="00AF4D0C"/>
    <w:rPr>
      <w:rFonts w:ascii="Arial" w:eastAsia="Times New Roman" w:hAnsi="Arial" w:cs="Arial" w:hint="default"/>
      <w:b/>
      <w:bCs/>
      <w:sz w:val="26"/>
      <w:szCs w:val="26"/>
      <w:lang w:val="en-US"/>
    </w:rPr>
  </w:style>
  <w:style w:type="character" w:customStyle="1" w:styleId="71">
    <w:name w:val="Знак Знак7"/>
    <w:rsid w:val="00AF4D0C"/>
    <w:rPr>
      <w:rFonts w:ascii="Times New Roman" w:eastAsia="Times New Roman" w:hAnsi="Times New Roman" w:cs="Times New Roman" w:hint="default"/>
      <w:b/>
      <w:bCs/>
      <w:sz w:val="28"/>
      <w:szCs w:val="28"/>
      <w:lang w:val="en-US"/>
    </w:rPr>
  </w:style>
  <w:style w:type="character" w:customStyle="1" w:styleId="33">
    <w:name w:val="Знак Знак3"/>
    <w:rsid w:val="00AF4D0C"/>
    <w:rPr>
      <w:rFonts w:ascii="Times New Roman" w:eastAsia="Times New Roman" w:hAnsi="Times New Roman" w:cs="Times New Roman" w:hint="default"/>
      <w:i/>
      <w:iCs/>
      <w:sz w:val="24"/>
      <w:szCs w:val="24"/>
      <w:lang w:val="en-US"/>
    </w:rPr>
  </w:style>
  <w:style w:type="character" w:customStyle="1" w:styleId="1c">
    <w:name w:val="Слабое выделение1"/>
    <w:qFormat/>
    <w:rsid w:val="00AF4D0C"/>
    <w:rPr>
      <w:i/>
      <w:iCs/>
      <w:color w:val="auto"/>
    </w:rPr>
  </w:style>
  <w:style w:type="character" w:customStyle="1" w:styleId="1d">
    <w:name w:val="Сильное выделение1"/>
    <w:qFormat/>
    <w:rsid w:val="00AF4D0C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qFormat/>
    <w:rsid w:val="00AF4D0C"/>
    <w:rPr>
      <w:sz w:val="24"/>
      <w:szCs w:val="24"/>
      <w:u w:val="single"/>
    </w:rPr>
  </w:style>
  <w:style w:type="character" w:customStyle="1" w:styleId="1f">
    <w:name w:val="Сильная ссылка1"/>
    <w:qFormat/>
    <w:rsid w:val="00AF4D0C"/>
    <w:rPr>
      <w:b/>
      <w:bCs/>
      <w:sz w:val="24"/>
      <w:szCs w:val="24"/>
      <w:u w:val="single"/>
    </w:rPr>
  </w:style>
  <w:style w:type="character" w:customStyle="1" w:styleId="1f0">
    <w:name w:val="Название книги1"/>
    <w:qFormat/>
    <w:rsid w:val="00AF4D0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F4D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link w:val="af5"/>
    <w:semiHidden/>
    <w:locked/>
    <w:rsid w:val="00AF4D0C"/>
    <w:rPr>
      <w:rFonts w:ascii="Tahoma" w:hAnsi="Tahoma"/>
      <w:shd w:val="clear" w:color="auto" w:fill="000080"/>
    </w:rPr>
  </w:style>
  <w:style w:type="table" w:styleId="aff3">
    <w:name w:val="Table Grid"/>
    <w:basedOn w:val="a1"/>
    <w:rsid w:val="00AF4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5CB7-1672-4C30-A2F5-DCEF5876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пк-10</cp:lastModifiedBy>
  <cp:revision>17</cp:revision>
  <cp:lastPrinted>2014-10-06T14:23:00Z</cp:lastPrinted>
  <dcterms:created xsi:type="dcterms:W3CDTF">2016-06-28T07:33:00Z</dcterms:created>
  <dcterms:modified xsi:type="dcterms:W3CDTF">2018-09-26T12:44:00Z</dcterms:modified>
</cp:coreProperties>
</file>